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F" w:rsidRPr="000B66D9" w:rsidRDefault="000B66D9" w:rsidP="000B66D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Занятие</w:t>
      </w:r>
      <w:r w:rsidR="00B05CBF" w:rsidRPr="00E4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</w:t>
      </w:r>
    </w:p>
    <w:p w:rsidR="00B05CBF" w:rsidRPr="00E44ABD" w:rsidRDefault="00B05CBF" w:rsidP="00B05C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BD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(ознакомление с х</w:t>
      </w:r>
      <w:r w:rsidR="00A72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удожественной литературой</w:t>
      </w:r>
      <w:r w:rsidRPr="00E44A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5CBF" w:rsidRDefault="00DE378E" w:rsidP="00B05C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</w:t>
      </w:r>
      <w:r w:rsidR="00B05CBF" w:rsidRPr="00E4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D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детского сада «Светлячок» с. </w:t>
      </w:r>
      <w:proofErr w:type="spellStart"/>
      <w:r w:rsidR="00D8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</w:t>
      </w:r>
      <w:proofErr w:type="spellEnd"/>
      <w:r w:rsidR="00D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3" w:rsidRDefault="00D81863" w:rsidP="00B05C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Шарафудиновой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D81863" w:rsidRPr="00E44ABD" w:rsidRDefault="00D81863" w:rsidP="00B05C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BF" w:rsidRPr="000B66D9" w:rsidRDefault="00B05CBF" w:rsidP="000B66D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4ABD">
        <w:rPr>
          <w:sz w:val="28"/>
          <w:szCs w:val="28"/>
        </w:rPr>
        <w:t xml:space="preserve">Тема: </w:t>
      </w:r>
      <w:r w:rsidR="00DE378E" w:rsidRPr="00E44ABD">
        <w:rPr>
          <w:sz w:val="28"/>
          <w:szCs w:val="28"/>
        </w:rPr>
        <w:t>«</w:t>
      </w:r>
      <w:r w:rsidR="00DE378E" w:rsidRPr="00E44ABD">
        <w:rPr>
          <w:bCs/>
          <w:color w:val="000000"/>
          <w:sz w:val="28"/>
          <w:szCs w:val="28"/>
        </w:rPr>
        <w:t>Чтение рассказа «</w:t>
      </w:r>
      <w:proofErr w:type="spellStart"/>
      <w:r w:rsidR="00DE378E" w:rsidRPr="00E44ABD">
        <w:rPr>
          <w:bCs/>
          <w:color w:val="000000"/>
          <w:sz w:val="28"/>
          <w:szCs w:val="28"/>
        </w:rPr>
        <w:t>Воробьишко</w:t>
      </w:r>
      <w:proofErr w:type="spellEnd"/>
      <w:r w:rsidR="00DE378E" w:rsidRPr="00E44ABD">
        <w:rPr>
          <w:bCs/>
          <w:color w:val="000000"/>
          <w:sz w:val="28"/>
          <w:szCs w:val="28"/>
        </w:rPr>
        <w:t xml:space="preserve">» </w:t>
      </w:r>
      <w:r w:rsidR="000B66D9">
        <w:rPr>
          <w:bCs/>
          <w:color w:val="000000"/>
          <w:sz w:val="28"/>
          <w:szCs w:val="28"/>
        </w:rPr>
        <w:t>Максима Горького»</w:t>
      </w:r>
    </w:p>
    <w:p w:rsidR="00B05CBF" w:rsidRPr="00DD543E" w:rsidRDefault="00B05CBF" w:rsidP="00B0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5CBF" w:rsidRPr="00DD543E" w:rsidRDefault="00B05CBF" w:rsidP="00D818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page" w:tblpX="3868" w:tblpY="-1"/>
        <w:tblW w:w="5238" w:type="dxa"/>
        <w:tblLook w:val="01E0" w:firstRow="1" w:lastRow="1" w:firstColumn="1" w:lastColumn="1" w:noHBand="0" w:noVBand="0"/>
      </w:tblPr>
      <w:tblGrid>
        <w:gridCol w:w="5238"/>
      </w:tblGrid>
      <w:tr w:rsidR="00D81863" w:rsidRPr="00DD543E" w:rsidTr="00D81863">
        <w:trPr>
          <w:trHeight w:val="1249"/>
        </w:trPr>
        <w:tc>
          <w:tcPr>
            <w:tcW w:w="5238" w:type="dxa"/>
          </w:tcPr>
          <w:p w:rsidR="00D81863" w:rsidRPr="00DD543E" w:rsidRDefault="00D81863" w:rsidP="00D81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863" w:rsidRPr="00DD543E" w:rsidRDefault="00D81863" w:rsidP="00D8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DE378E" w:rsidRPr="000B66D9" w:rsidRDefault="00DE378E" w:rsidP="00D818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E378E">
        <w:rPr>
          <w:b/>
          <w:bCs/>
          <w:color w:val="000000"/>
          <w:sz w:val="28"/>
          <w:szCs w:val="28"/>
        </w:rPr>
        <w:t>Цель: </w:t>
      </w:r>
      <w:r w:rsidRPr="00DE378E">
        <w:rPr>
          <w:color w:val="000000"/>
          <w:sz w:val="28"/>
          <w:szCs w:val="28"/>
        </w:rPr>
        <w:t xml:space="preserve">Познакомить детей с рассказом Горького «Воробьишко». Проанализировать сказку: помочь понять детям как надо относится к </w:t>
      </w:r>
      <w:r>
        <w:rPr>
          <w:color w:val="000000"/>
          <w:sz w:val="28"/>
          <w:szCs w:val="28"/>
        </w:rPr>
        <w:t>тем, кто любит их и дорожит ими.</w:t>
      </w:r>
    </w:p>
    <w:p w:rsidR="00DE378E" w:rsidRPr="00DE378E" w:rsidRDefault="00DE378E" w:rsidP="00DE378E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внимательно слушать литературное произведение.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 по содержанию произведения.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последовательно, в соответствии с рассказом, выбирать картинки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мышления, внимания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зрительную память, воображение.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художественной литературе.</w:t>
      </w:r>
    </w:p>
    <w:p w:rsidR="00DE378E" w:rsidRPr="00DE378E" w:rsidRDefault="00DE378E" w:rsidP="00DE378E">
      <w:pPr>
        <w:pStyle w:val="a4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сопереживать героям рассказа, и доброжелательного отношения к ним.</w:t>
      </w:r>
    </w:p>
    <w:p w:rsidR="00DE378E" w:rsidRPr="00DE378E" w:rsidRDefault="00DE378E" w:rsidP="00DE378E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DE3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словарь</w:t>
      </w:r>
    </w:p>
    <w:p w:rsidR="00DE378E" w:rsidRPr="00DE378E" w:rsidRDefault="00DE378E" w:rsidP="00DE378E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378E" w:rsidRPr="00DE378E" w:rsidRDefault="00DE378E" w:rsidP="00DE378E">
      <w:pPr>
        <w:pStyle w:val="a4"/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пойдёмте я вам что-то покажу!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подводит детей к балконному окну, на окошке, сидит воробей, а в клюве у него конверт).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воробей не улетел в тёплые страны?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0B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зимует вместе с нами.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зимует в наших краях?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Вороны, голуби, синички.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присядем и узнаем что – же в этом конверте?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вы как думаете, что там может быть?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(Высказывают свои предположения).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конверте лежит книжка «Воробьишко».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ней нарисован?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подобрать ласковое слово – </w:t>
      </w: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воробушек, воробьишко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 сказал мне что он хочет рассказать вам интересную и поучительную историю.</w:t>
      </w:r>
    </w:p>
    <w:p w:rsidR="00DE378E" w:rsidRPr="00DE378E" w:rsidRDefault="00DE378E" w:rsidP="00DE378E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прочитаем эту книгу и узнаем, какой случай  произошел с воробушком. Написал этот рассказ Максим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Горькии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Итак, рассказ «Воробьишко».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рассказ и по ходу чтения на доску помещает картинки к рассказу.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воспитатель спрашивает.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рассказ, который я вам прочитала?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Воробьишко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герой этого рассказа?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Маленький воробей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маленький </w:t>
      </w: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воробьишко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(Прогов</w:t>
      </w:r>
      <w:r w:rsidR="00D8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риваем)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А как называется мама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воробьишки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 </w:t>
      </w: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воробьиха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Папа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воробьишки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 </w:t>
      </w: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воробей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звали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воробьишку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Пудик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сосчитаем сколько воробьёв в семье?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гость немножко устал, давайте поиграем с ним!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скакал на грядке,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кот играл с ним в прятки.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поймать меня коту,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проворный на лету!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показать любимую физкультминутку)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Нашему гостью, оче</w:t>
      </w:r>
      <w:r w:rsidR="00D8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понравилось с вами играть! </w:t>
      </w:r>
      <w:proofErr w:type="gramStart"/>
      <w:r w:rsidR="00D8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 воспи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 на свои места).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рассказе наш воробьишко говорил незнакомые для вас слова, давайте мы с ними познакомимся.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Словарная работа.</w:t>
      </w:r>
    </w:p>
    <w:p w:rsidR="00DE378E" w:rsidRPr="00DE378E" w:rsidRDefault="00DE378E" w:rsidP="00DE3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Пудик глотал букашек, и всё высовывался из гнезда, всё разглядывал.</w:t>
      </w:r>
    </w:p>
    <w:p w:rsidR="00DE378E" w:rsidRPr="00DE378E" w:rsidRDefault="00DE378E" w:rsidP="00DE3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Чадо, чадо, - беспокоилась мать, - смотри - чебурахнешься!</w:t>
      </w:r>
    </w:p>
    <w:p w:rsidR="00DE378E" w:rsidRPr="00DE378E" w:rsidRDefault="00DE378E" w:rsidP="00DE3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мимо бани мужик, машет руками.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 крылья ему оборвала кошка, - сказал Пудик,- одни косточки остались!</w:t>
      </w:r>
    </w:p>
    <w:p w:rsidR="00DE378E" w:rsidRPr="00DE378E" w:rsidRDefault="00DE378E" w:rsidP="00DE3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человек, они все бескрылые! Будь-ка у них крылья, так они бы и ловили нас, как мы с папой мошек...</w:t>
      </w:r>
    </w:p>
    <w:p w:rsidR="00DE378E" w:rsidRPr="00DE378E" w:rsidRDefault="00DE378E" w:rsidP="00DE378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Чушь! - сказал Пудик. - Чушь, чепуха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Все должны иметь крылья.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земле хуже, чем в воздухе!.. Когда я вырасту большой, я сделаю, чтобы все летали.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Чадо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дитя, ребёнок. Для воробьихи мамы, это сам воробьишко.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Чебурахнешься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упасть, даже упасть с силой.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Чушь, чепуха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ерунда, нелепость (значит кто-то говорит неправду)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Прочь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тойти от кого ни будь ,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сторону, дальше от кого-чего-нибудь.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Поиграем в </w:t>
      </w:r>
      <w:r w:rsidRPr="00DE37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 «А что потом?»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начну, а вы мне помогайте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Жил-был желторотый воробей, звали его Пудик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(Выбирает картинку с семьёй воробьёв и прикрепляет на доску)</w:t>
      </w:r>
      <w:proofErr w:type="gram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высовывался из гнезда, всё разглядывал.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что ему говорила на это мама?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потом?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перед детьми лежат рисунки к рассказу)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Подул однажды ветер - Пудик спрашивает: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что?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Ветер дунет на тебя -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сбросит на землю - кошке! - объяснила мать.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понравилось Пудику, он и сказал: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деревья качаются? Пусть перестанут, тогда ветра не будет...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Пробовала мать объяснить ему, что это не так, но он не поверил - он любил объяснять всё по-своему.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потом?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Идет мимо бани мужик, машет руками.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 крылья ему оборвала кошка, - сказал Пудик,- одни косточки остались!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Чушь! - сказал Пудик. - Чушь, чепуха! Все должны иметь крылья.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земле хуже, чем в воздухе!.. Когда я вырасту большой, я сделаю, чтобы все летали.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Пудик не верил маме; он еще не знал, что если маме не верить, это плохо кончится.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сидел на самом краю гнезда и во всё горло распевал стихи собственного сочинения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Пел, пел да и вывалился из гнезда, а воробьиха за ним, а кошка - рыжая, зеленые глаза - тут как тут.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Пудик, растопырил крылья, качается на сереньких ногах и чирикает: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Честь имею, имею честь...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воробьиха отталкивает его в сторону, перья у нее дыбом встали - страшная, храбрая, клюв раскрыла - в глаз кошке целит.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Прочь, прочь! Лети, Пудик, лети на окно, лети...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Страх приподнял с земли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воробьишку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подпрыгнул, замахал крыльями - раз, раз и - на окне!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мама подлетела - без хвоста, но в большой радости, села рядом с ним, клюнула его в затылок и говорит: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что?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ж! - сказал Пудик. - Всему сразу не научишься!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кошка сидит на земле, счищая с лапы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воробьихины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перья, смотрит на них рыжая, зеленые глаза — и </w:t>
      </w:r>
      <w:r w:rsidR="00D8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жалостно 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мяукает: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Мяа-аконький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воробушек, словно мы-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-увы...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всё кончилось благополучно, если забыть о том, что мама осталась без хвоста...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совместно выбирают картинки, которые нужно выстроить в логическую цепочку, по ходу рассказа.</w:t>
      </w:r>
    </w:p>
    <w:p w:rsidR="00DE378E" w:rsidRPr="00DE378E" w:rsidRDefault="00DE378E" w:rsidP="00DE378E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 занятия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понравился ли вам рассказ нашего гостя?</w:t>
      </w:r>
    </w:p>
    <w:p w:rsidR="00DE378E" w:rsidRPr="00DE378E" w:rsidRDefault="007338EC" w:rsidP="007338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378E"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ли </w:t>
      </w:r>
      <w:proofErr w:type="spellStart"/>
      <w:r w:rsidR="00DE378E"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="00DE378E"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вёл себя по отношению к маме?</w:t>
      </w:r>
    </w:p>
    <w:p w:rsidR="00DE378E" w:rsidRPr="00DE378E" w:rsidRDefault="007338EC" w:rsidP="007338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спорить с мамо</w:t>
      </w:r>
      <w:r w:rsidR="00DE378E"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й?</w:t>
      </w:r>
    </w:p>
    <w:p w:rsidR="00DE378E" w:rsidRPr="00DE378E" w:rsidRDefault="00DE378E" w:rsidP="00DE37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</w:t>
      </w:r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любить и слушаться маму</w:t>
      </w:r>
      <w:proofErr w:type="gramStart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огорчать её по пустякам.</w:t>
      </w:r>
    </w:p>
    <w:p w:rsidR="00DE378E" w:rsidRPr="00DE378E" w:rsidRDefault="00DE378E" w:rsidP="00DE378E">
      <w:pPr>
        <w:pStyle w:val="a3"/>
        <w:spacing w:before="240" w:beforeAutospacing="0" w:after="0" w:afterAutospacing="0" w:line="276" w:lineRule="auto"/>
        <w:rPr>
          <w:bCs/>
          <w:sz w:val="28"/>
          <w:szCs w:val="28"/>
        </w:rPr>
      </w:pPr>
    </w:p>
    <w:p w:rsidR="00DE378E" w:rsidRPr="00DE378E" w:rsidRDefault="00DE378E" w:rsidP="00DE378E">
      <w:pPr>
        <w:pStyle w:val="a3"/>
        <w:spacing w:before="240" w:beforeAutospacing="0" w:after="0" w:afterAutospacing="0" w:line="276" w:lineRule="auto"/>
        <w:rPr>
          <w:bCs/>
          <w:sz w:val="28"/>
          <w:szCs w:val="28"/>
        </w:rPr>
      </w:pPr>
    </w:p>
    <w:p w:rsidR="00DE378E" w:rsidRPr="00DE378E" w:rsidRDefault="00DE378E" w:rsidP="00DE378E">
      <w:pPr>
        <w:pStyle w:val="a3"/>
        <w:spacing w:before="240" w:beforeAutospacing="0" w:after="0" w:afterAutospacing="0" w:line="276" w:lineRule="auto"/>
        <w:rPr>
          <w:b/>
          <w:bCs/>
          <w:sz w:val="28"/>
          <w:szCs w:val="28"/>
        </w:rPr>
      </w:pPr>
    </w:p>
    <w:p w:rsidR="00DE378E" w:rsidRDefault="00DE378E" w:rsidP="00DE378E">
      <w:pPr>
        <w:pStyle w:val="a3"/>
        <w:spacing w:before="240" w:beforeAutospacing="0" w:after="0" w:afterAutospacing="0" w:line="276" w:lineRule="auto"/>
        <w:rPr>
          <w:b/>
          <w:bCs/>
          <w:sz w:val="28"/>
          <w:szCs w:val="28"/>
        </w:rPr>
      </w:pPr>
    </w:p>
    <w:p w:rsidR="0009340E" w:rsidRDefault="0009340E" w:rsidP="00DE378E">
      <w:pPr>
        <w:spacing w:line="276" w:lineRule="auto"/>
      </w:pPr>
    </w:p>
    <w:sectPr w:rsidR="0009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5C83"/>
    <w:multiLevelType w:val="hybridMultilevel"/>
    <w:tmpl w:val="B9B04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5EBB"/>
    <w:multiLevelType w:val="multilevel"/>
    <w:tmpl w:val="D02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42CA4"/>
    <w:multiLevelType w:val="hybridMultilevel"/>
    <w:tmpl w:val="085879EE"/>
    <w:lvl w:ilvl="0" w:tplc="6974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99"/>
    <w:multiLevelType w:val="hybridMultilevel"/>
    <w:tmpl w:val="DBA86326"/>
    <w:lvl w:ilvl="0" w:tplc="9AC28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AF"/>
    <w:rsid w:val="0009340E"/>
    <w:rsid w:val="000B66D9"/>
    <w:rsid w:val="007338EC"/>
    <w:rsid w:val="00A727CD"/>
    <w:rsid w:val="00B05CBF"/>
    <w:rsid w:val="00D81863"/>
    <w:rsid w:val="00DA1DAF"/>
    <w:rsid w:val="00DE378E"/>
    <w:rsid w:val="00E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CBF"/>
  </w:style>
  <w:style w:type="paragraph" w:styleId="a3">
    <w:name w:val="Normal (Web)"/>
    <w:basedOn w:val="a"/>
    <w:uiPriority w:val="99"/>
    <w:unhideWhenUsed/>
    <w:rsid w:val="00B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CBF"/>
  </w:style>
  <w:style w:type="paragraph" w:styleId="a3">
    <w:name w:val="Normal (Web)"/>
    <w:basedOn w:val="a"/>
    <w:uiPriority w:val="99"/>
    <w:unhideWhenUsed/>
    <w:rsid w:val="00B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13</cp:revision>
  <dcterms:created xsi:type="dcterms:W3CDTF">2017-08-13T09:49:00Z</dcterms:created>
  <dcterms:modified xsi:type="dcterms:W3CDTF">2018-10-17T05:18:00Z</dcterms:modified>
</cp:coreProperties>
</file>